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E24F73" w:rsidRPr="0051693C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C324AD">
        <w:rPr>
          <w:rFonts w:asciiTheme="majorHAnsi" w:hAnsiTheme="majorHAnsi" w:cs="Arial"/>
          <w:sz w:val="44"/>
          <w:szCs w:val="36"/>
        </w:rPr>
        <w:t>9/11-9/15</w:t>
      </w:r>
    </w:p>
    <w:p w:rsidR="00032D9A" w:rsidRPr="0051693C" w:rsidRDefault="00032D9A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363637">
            <w:pPr>
              <w:jc w:val="center"/>
              <w:rPr>
                <w:rFonts w:asciiTheme="majorHAnsi" w:hAnsiTheme="majorHAnsi" w:cs="Arial"/>
              </w:rPr>
            </w:pPr>
          </w:p>
          <w:p w:rsidR="00032D9A" w:rsidRPr="0051693C" w:rsidRDefault="0093520A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Parent Slip</w:t>
            </w:r>
            <w:r w:rsidR="00655958">
              <w:rPr>
                <w:rFonts w:asciiTheme="majorHAnsi" w:hAnsiTheme="majorHAnsi" w:cs="Arial"/>
              </w:rPr>
              <w:t>, My Town Paragraph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63637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93520A" w:rsidRPr="0093520A" w:rsidRDefault="0093520A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241506" w:rsidRPr="006E317C" w:rsidRDefault="00C3463F" w:rsidP="00C346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Geography By Continent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63637" w:rsidRPr="0051693C" w:rsidRDefault="002B1FB9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363637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C3463F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Identify major geographic features in the world.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2B1FB9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51693C" w:rsidRDefault="002B1FB9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revisions of My Town: Five Themes Paragraph</w:t>
            </w:r>
          </w:p>
          <w:p w:rsidR="002B1FB9" w:rsidRPr="0051693C" w:rsidRDefault="002B1FB9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If revisions are complete, work on/complete Geography By Continent</w:t>
            </w:r>
          </w:p>
        </w:tc>
        <w:tc>
          <w:tcPr>
            <w:tcW w:w="2070" w:type="dxa"/>
            <w:vMerge w:val="restart"/>
            <w:vAlign w:val="center"/>
          </w:tcPr>
          <w:p w:rsidR="002B1FB9" w:rsidRDefault="002B1FB9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Revisions; </w:t>
            </w:r>
          </w:p>
          <w:p w:rsidR="00363637" w:rsidRPr="0051693C" w:rsidRDefault="002B1FB9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Geography By Continent</w:t>
            </w:r>
          </w:p>
        </w:tc>
      </w:tr>
      <w:tr w:rsidR="002F6945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51693C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51693C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51693C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F6945" w:rsidRPr="0051693C" w:rsidRDefault="002B1FB9" w:rsidP="002B1FB9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revision skills while identifying weaknesses in student writing</w:t>
            </w:r>
          </w:p>
        </w:tc>
        <w:tc>
          <w:tcPr>
            <w:tcW w:w="5940" w:type="dxa"/>
            <w:vMerge/>
            <w:vAlign w:val="center"/>
          </w:tcPr>
          <w:p w:rsidR="002F6945" w:rsidRPr="0051693C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2B1FB9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Revisions, Geography By Continent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363637" w:rsidRPr="0051693C" w:rsidRDefault="002B1FB9" w:rsidP="005169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Play World Geography Kahoot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241506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363637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B1FB9" w:rsidRPr="0051693C" w:rsidRDefault="002B1FB9" w:rsidP="002B1FB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Identify major geographic features in the world.</w:t>
            </w:r>
          </w:p>
          <w:p w:rsidR="00363637" w:rsidRPr="002B1FB9" w:rsidRDefault="00363637" w:rsidP="002B1FB9">
            <w:p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241506" w:rsidRDefault="00241506" w:rsidP="007B2D9E">
            <w:pPr>
              <w:jc w:val="center"/>
              <w:rPr>
                <w:rFonts w:asciiTheme="majorHAnsi" w:hAnsiTheme="majorHAnsi" w:cs="Arial"/>
              </w:rPr>
            </w:pPr>
            <w:r w:rsidRPr="00241506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363637" w:rsidRPr="0051693C" w:rsidRDefault="002B1FB9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Historical Thinking: Lunchroom Fight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241506" w:rsidP="007B2D9E">
            <w:pPr>
              <w:jc w:val="center"/>
              <w:rPr>
                <w:rFonts w:asciiTheme="majorHAnsi" w:hAnsiTheme="majorHAnsi" w:cs="Arial"/>
              </w:rPr>
            </w:pPr>
            <w:r w:rsidRPr="00241506">
              <w:rPr>
                <w:rFonts w:asciiTheme="majorHAnsi" w:hAnsiTheme="majorHAnsi" w:cs="Arial"/>
              </w:rPr>
              <w:t>None</w:t>
            </w:r>
          </w:p>
        </w:tc>
      </w:tr>
      <w:tr w:rsidR="00363637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41506" w:rsidRPr="00A552AC" w:rsidRDefault="00241506" w:rsidP="0024150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What skills and methods do we use to study history?</w:t>
            </w:r>
          </w:p>
          <w:p w:rsidR="00363637" w:rsidRPr="0051693C" w:rsidRDefault="00241506" w:rsidP="0024150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Why should we study history?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241506" w:rsidP="007B2D9E">
            <w:pPr>
              <w:jc w:val="center"/>
              <w:rPr>
                <w:rFonts w:asciiTheme="majorHAnsi" w:hAnsiTheme="majorHAnsi" w:cs="Arial"/>
              </w:rPr>
            </w:pPr>
            <w:r w:rsidRPr="00241506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7649A" w:rsidRPr="0051693C" w:rsidRDefault="00C324AD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Continue</w:t>
            </w:r>
            <w:r w:rsidR="00241506">
              <w:rPr>
                <w:rFonts w:asciiTheme="majorHAnsi" w:hAnsiTheme="majorHAnsi" w:cs="Arial"/>
              </w:rPr>
              <w:t xml:space="preserve"> Historical Thinking: Lunchroom Fight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241506" w:rsidP="007B2D9E">
            <w:pPr>
              <w:jc w:val="center"/>
              <w:rPr>
                <w:rFonts w:asciiTheme="majorHAnsi" w:hAnsiTheme="majorHAnsi" w:cs="Arial"/>
              </w:rPr>
            </w:pPr>
            <w:r w:rsidRPr="00241506">
              <w:rPr>
                <w:rFonts w:asciiTheme="majorHAnsi" w:hAnsiTheme="majorHAnsi" w:cs="Arial"/>
              </w:rPr>
              <w:t>None</w:t>
            </w:r>
          </w:p>
        </w:tc>
      </w:tr>
      <w:tr w:rsidR="00363637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41506" w:rsidRPr="00A552AC" w:rsidRDefault="00241506" w:rsidP="0024150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What skills and methods do we use to study history?</w:t>
            </w:r>
          </w:p>
          <w:p w:rsidR="00363637" w:rsidRPr="0051693C" w:rsidRDefault="00241506" w:rsidP="0024150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A552AC">
              <w:rPr>
                <w:rFonts w:asciiTheme="majorHAnsi" w:hAnsiTheme="majorHAnsi" w:cs="Arial"/>
              </w:rPr>
              <w:t>Why should we study history?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1194"/>
    <w:rsid w:val="000866C4"/>
    <w:rsid w:val="00092194"/>
    <w:rsid w:val="000A35C6"/>
    <w:rsid w:val="000D6D50"/>
    <w:rsid w:val="00101BCC"/>
    <w:rsid w:val="00120D31"/>
    <w:rsid w:val="00127D97"/>
    <w:rsid w:val="001463D6"/>
    <w:rsid w:val="00146560"/>
    <w:rsid w:val="001D0DB8"/>
    <w:rsid w:val="00201BBF"/>
    <w:rsid w:val="0021338F"/>
    <w:rsid w:val="00213E61"/>
    <w:rsid w:val="00241506"/>
    <w:rsid w:val="0024577B"/>
    <w:rsid w:val="0027388B"/>
    <w:rsid w:val="002B1FB9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425C5B"/>
    <w:rsid w:val="00436D4E"/>
    <w:rsid w:val="00471805"/>
    <w:rsid w:val="004814C7"/>
    <w:rsid w:val="0051217D"/>
    <w:rsid w:val="0051693C"/>
    <w:rsid w:val="005578A7"/>
    <w:rsid w:val="005A644B"/>
    <w:rsid w:val="005C03CA"/>
    <w:rsid w:val="005E1700"/>
    <w:rsid w:val="005F12EC"/>
    <w:rsid w:val="006068D6"/>
    <w:rsid w:val="006373A6"/>
    <w:rsid w:val="0065212D"/>
    <w:rsid w:val="00655958"/>
    <w:rsid w:val="006810EE"/>
    <w:rsid w:val="00684DB2"/>
    <w:rsid w:val="006E317C"/>
    <w:rsid w:val="00712115"/>
    <w:rsid w:val="00733D44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D608F"/>
    <w:rsid w:val="00BF05D0"/>
    <w:rsid w:val="00C155E7"/>
    <w:rsid w:val="00C324AD"/>
    <w:rsid w:val="00C3463F"/>
    <w:rsid w:val="00C56456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24F73"/>
    <w:rsid w:val="00E51998"/>
    <w:rsid w:val="00E6092B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B168-13A9-4718-B145-F9334A53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4</cp:revision>
  <cp:lastPrinted>2013-09-06T14:45:00Z</cp:lastPrinted>
  <dcterms:created xsi:type="dcterms:W3CDTF">2017-09-06T12:46:00Z</dcterms:created>
  <dcterms:modified xsi:type="dcterms:W3CDTF">2017-09-11T12:18:00Z</dcterms:modified>
</cp:coreProperties>
</file>